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65" w:rsidRDefault="000F0265" w:rsidP="000F0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0F0265" w:rsidRDefault="000F0265" w:rsidP="000F0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0F0265" w:rsidRDefault="000F0265" w:rsidP="000F0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65" w:rsidRDefault="000F0265" w:rsidP="000F0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0F0265" w:rsidRDefault="000F0265" w:rsidP="000F02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0265" w:rsidRDefault="000F0265" w:rsidP="000F02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.10. 2013 № 6</w:t>
      </w:r>
    </w:p>
    <w:p w:rsidR="000F0265" w:rsidRDefault="000F0265" w:rsidP="000F026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7360E4" w:rsidRDefault="007360E4"/>
    <w:p w:rsidR="000F0265" w:rsidRDefault="000F0265" w:rsidP="008D60D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F0265">
        <w:rPr>
          <w:rFonts w:ascii="Times New Roman" w:hAnsi="Times New Roman" w:cs="Times New Roman"/>
          <w:sz w:val="28"/>
          <w:szCs w:val="28"/>
        </w:rPr>
        <w:t>О проведении публичных слушаний по изменению границ муниципального образования Лермонтовского сельского поселения</w:t>
      </w:r>
    </w:p>
    <w:p w:rsidR="000F0265" w:rsidRDefault="000F0265" w:rsidP="008D60D5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0265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65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65" w:rsidRPr="003F2760" w:rsidRDefault="000F0265" w:rsidP="000F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На основании ст. 131 Конституции РФ, части 4 ст.12 Федерального закона № 131-ФЗ от 6 октября 2003 г. «Об общих принципах организации местного самоуправления в Российской Федерации», Устава Лермонтовского сельского поселе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ния</w:t>
      </w:r>
      <w:r w:rsidRPr="003F2760">
        <w:rPr>
          <w:rFonts w:ascii="Times New Roman" w:hAnsi="Times New Roman" w:cs="Times New Roman"/>
          <w:sz w:val="28"/>
          <w:szCs w:val="28"/>
        </w:rPr>
        <w:t>, Совет депутатов Лермонтовского сельского поселения,</w:t>
      </w:r>
    </w:p>
    <w:p w:rsidR="000F0265" w:rsidRPr="003F2760" w:rsidRDefault="000F0265" w:rsidP="000F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>РЕШИЛ:</w:t>
      </w:r>
    </w:p>
    <w:p w:rsidR="000F0265" w:rsidRDefault="000F0265" w:rsidP="000F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1. Определить </w:t>
      </w:r>
      <w:r>
        <w:rPr>
          <w:rFonts w:ascii="Times New Roman" w:hAnsi="Times New Roman" w:cs="Times New Roman"/>
          <w:sz w:val="28"/>
          <w:szCs w:val="28"/>
        </w:rPr>
        <w:t>18 октября</w:t>
      </w:r>
      <w:r>
        <w:rPr>
          <w:rFonts w:ascii="Times New Roman" w:hAnsi="Times New Roman" w:cs="Times New Roman"/>
          <w:sz w:val="28"/>
          <w:szCs w:val="28"/>
        </w:rPr>
        <w:t xml:space="preserve"> 2013</w:t>
      </w:r>
      <w:r w:rsidRPr="003F2760">
        <w:rPr>
          <w:rFonts w:ascii="Times New Roman" w:hAnsi="Times New Roman" w:cs="Times New Roman"/>
          <w:sz w:val="28"/>
          <w:szCs w:val="28"/>
        </w:rPr>
        <w:t xml:space="preserve"> года днем публичных слушаний по </w:t>
      </w:r>
      <w:r w:rsidRPr="00857B1C">
        <w:rPr>
          <w:rFonts w:ascii="Times New Roman" w:hAnsi="Times New Roman" w:cs="Times New Roman"/>
          <w:sz w:val="28"/>
          <w:szCs w:val="28"/>
        </w:rPr>
        <w:t>изменению границ муниципального образования 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265" w:rsidRPr="003F2760" w:rsidRDefault="000F0265" w:rsidP="000F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2. Публичные слушания провести в зале заседаний администрации Лермонт</w:t>
      </w:r>
      <w:r>
        <w:rPr>
          <w:rFonts w:ascii="Times New Roman" w:hAnsi="Times New Roman" w:cs="Times New Roman"/>
          <w:sz w:val="28"/>
          <w:szCs w:val="28"/>
        </w:rPr>
        <w:t>овского сельского поселения в 12-3</w:t>
      </w:r>
      <w:r w:rsidRPr="003F2760">
        <w:rPr>
          <w:rFonts w:ascii="Times New Roman" w:hAnsi="Times New Roman" w:cs="Times New Roman"/>
          <w:sz w:val="28"/>
          <w:szCs w:val="28"/>
        </w:rPr>
        <w:t>0 часов.</w:t>
      </w:r>
    </w:p>
    <w:p w:rsidR="000F0265" w:rsidRPr="003F2760" w:rsidRDefault="000F0265" w:rsidP="000F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3. Определить число участников, необходимое для признания публичных слушаний </w:t>
      </w:r>
      <w:proofErr w:type="gramStart"/>
      <w:r w:rsidRPr="003F2760">
        <w:rPr>
          <w:rFonts w:ascii="Times New Roman" w:hAnsi="Times New Roman" w:cs="Times New Roman"/>
          <w:sz w:val="28"/>
          <w:szCs w:val="28"/>
        </w:rPr>
        <w:t>состоявшимися</w:t>
      </w:r>
      <w:proofErr w:type="gramEnd"/>
      <w:r w:rsidRPr="003F2760">
        <w:rPr>
          <w:rFonts w:ascii="Times New Roman" w:hAnsi="Times New Roman" w:cs="Times New Roman"/>
          <w:sz w:val="28"/>
          <w:szCs w:val="28"/>
        </w:rPr>
        <w:t>, в количестве не менее 25 жителей сельского поселения, обладающих избирательным правом.</w:t>
      </w:r>
    </w:p>
    <w:p w:rsidR="000F0265" w:rsidRPr="003F2760" w:rsidRDefault="000F0265" w:rsidP="000F02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         4. Опубликовать данное решение в Сборнике нормативных правовых актов и разместить на сайте администрации Лермонтовского сельского поселения.</w:t>
      </w:r>
    </w:p>
    <w:p w:rsidR="000F0265" w:rsidRPr="003F2760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65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65" w:rsidRPr="003F2760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0265" w:rsidRPr="003F2760" w:rsidRDefault="000F0265" w:rsidP="000F02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7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F276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0F0265" w:rsidRPr="003F2760" w:rsidRDefault="000F0265" w:rsidP="000F0265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0F0265" w:rsidRPr="003F2760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  <w:r w:rsidRPr="003F2760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0F0265" w:rsidRPr="000F0265" w:rsidRDefault="000F0265" w:rsidP="000F026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F0265" w:rsidRPr="000F0265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265"/>
    <w:rsid w:val="000010EE"/>
    <w:rsid w:val="0000392D"/>
    <w:rsid w:val="000039DB"/>
    <w:rsid w:val="00003E8F"/>
    <w:rsid w:val="000061EC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5A7B"/>
    <w:rsid w:val="00086F54"/>
    <w:rsid w:val="00090796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0265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13C0"/>
    <w:rsid w:val="00112CB6"/>
    <w:rsid w:val="00112DDA"/>
    <w:rsid w:val="00114D21"/>
    <w:rsid w:val="00115955"/>
    <w:rsid w:val="00122229"/>
    <w:rsid w:val="00124916"/>
    <w:rsid w:val="001263FA"/>
    <w:rsid w:val="0012735A"/>
    <w:rsid w:val="0013466E"/>
    <w:rsid w:val="0014095A"/>
    <w:rsid w:val="00141550"/>
    <w:rsid w:val="0014346E"/>
    <w:rsid w:val="00154B19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6917"/>
    <w:rsid w:val="001B3351"/>
    <w:rsid w:val="001C08EC"/>
    <w:rsid w:val="001C2400"/>
    <w:rsid w:val="001C2449"/>
    <w:rsid w:val="001C2A5B"/>
    <w:rsid w:val="001C7C8E"/>
    <w:rsid w:val="001D3150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66C9"/>
    <w:rsid w:val="0021393C"/>
    <w:rsid w:val="00220C0B"/>
    <w:rsid w:val="002232F4"/>
    <w:rsid w:val="00231A20"/>
    <w:rsid w:val="00233AA0"/>
    <w:rsid w:val="00236D32"/>
    <w:rsid w:val="00241418"/>
    <w:rsid w:val="00244355"/>
    <w:rsid w:val="00244E14"/>
    <w:rsid w:val="00256D14"/>
    <w:rsid w:val="00260AB4"/>
    <w:rsid w:val="002625A3"/>
    <w:rsid w:val="00264206"/>
    <w:rsid w:val="00264E4B"/>
    <w:rsid w:val="00265E17"/>
    <w:rsid w:val="00274F03"/>
    <w:rsid w:val="00276800"/>
    <w:rsid w:val="00280453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7771"/>
    <w:rsid w:val="00333ABE"/>
    <w:rsid w:val="00333B8D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3AE7"/>
    <w:rsid w:val="003B3FB0"/>
    <w:rsid w:val="003B522A"/>
    <w:rsid w:val="003C01E7"/>
    <w:rsid w:val="003C71EB"/>
    <w:rsid w:val="003D2D54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20E0"/>
    <w:rsid w:val="004168B0"/>
    <w:rsid w:val="0041755A"/>
    <w:rsid w:val="00421AE1"/>
    <w:rsid w:val="0042282B"/>
    <w:rsid w:val="0042635B"/>
    <w:rsid w:val="00430385"/>
    <w:rsid w:val="004306B6"/>
    <w:rsid w:val="00434A21"/>
    <w:rsid w:val="004364F1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7DDA"/>
    <w:rsid w:val="0049208A"/>
    <w:rsid w:val="004A0A17"/>
    <w:rsid w:val="004A2077"/>
    <w:rsid w:val="004A3C9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5635"/>
    <w:rsid w:val="005367E8"/>
    <w:rsid w:val="00540358"/>
    <w:rsid w:val="00541D7B"/>
    <w:rsid w:val="00546212"/>
    <w:rsid w:val="00547E87"/>
    <w:rsid w:val="00553AF4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C3832"/>
    <w:rsid w:val="005C3C12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D0B"/>
    <w:rsid w:val="00615C8F"/>
    <w:rsid w:val="00625194"/>
    <w:rsid w:val="00627DFA"/>
    <w:rsid w:val="006300CB"/>
    <w:rsid w:val="006302B3"/>
    <w:rsid w:val="006344B1"/>
    <w:rsid w:val="00637550"/>
    <w:rsid w:val="00637CE7"/>
    <w:rsid w:val="00640433"/>
    <w:rsid w:val="00643310"/>
    <w:rsid w:val="006435E4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71FF"/>
    <w:rsid w:val="006875E9"/>
    <w:rsid w:val="006938CC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2146"/>
    <w:rsid w:val="006E36DB"/>
    <w:rsid w:val="006E64C2"/>
    <w:rsid w:val="006E7371"/>
    <w:rsid w:val="006F5169"/>
    <w:rsid w:val="00700E13"/>
    <w:rsid w:val="007036CE"/>
    <w:rsid w:val="00713805"/>
    <w:rsid w:val="0071479F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4538"/>
    <w:rsid w:val="00752922"/>
    <w:rsid w:val="0075776E"/>
    <w:rsid w:val="00760494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721C"/>
    <w:rsid w:val="007A2A15"/>
    <w:rsid w:val="007A63FE"/>
    <w:rsid w:val="007B27C0"/>
    <w:rsid w:val="007B42AB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7BF6"/>
    <w:rsid w:val="007F00EA"/>
    <w:rsid w:val="007F2A38"/>
    <w:rsid w:val="007F37CE"/>
    <w:rsid w:val="0080077A"/>
    <w:rsid w:val="0080080B"/>
    <w:rsid w:val="00801E09"/>
    <w:rsid w:val="008024DA"/>
    <w:rsid w:val="0080618D"/>
    <w:rsid w:val="008134E2"/>
    <w:rsid w:val="0081543F"/>
    <w:rsid w:val="00816E50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75E74"/>
    <w:rsid w:val="008772B0"/>
    <w:rsid w:val="0087738A"/>
    <w:rsid w:val="008801EA"/>
    <w:rsid w:val="00880C69"/>
    <w:rsid w:val="00882FDC"/>
    <w:rsid w:val="00885CB4"/>
    <w:rsid w:val="008905AA"/>
    <w:rsid w:val="00893A7C"/>
    <w:rsid w:val="00895F5F"/>
    <w:rsid w:val="008B076A"/>
    <w:rsid w:val="008B1C43"/>
    <w:rsid w:val="008C00B4"/>
    <w:rsid w:val="008C471C"/>
    <w:rsid w:val="008C4886"/>
    <w:rsid w:val="008C6353"/>
    <w:rsid w:val="008C6546"/>
    <w:rsid w:val="008D0D03"/>
    <w:rsid w:val="008D60D5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2834"/>
    <w:rsid w:val="0090295F"/>
    <w:rsid w:val="00903E74"/>
    <w:rsid w:val="009105E4"/>
    <w:rsid w:val="0091106A"/>
    <w:rsid w:val="00926DD8"/>
    <w:rsid w:val="00932F85"/>
    <w:rsid w:val="009333B6"/>
    <w:rsid w:val="00933743"/>
    <w:rsid w:val="00946471"/>
    <w:rsid w:val="0095538C"/>
    <w:rsid w:val="0096277E"/>
    <w:rsid w:val="009637AF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7B9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3D38"/>
    <w:rsid w:val="00A66AD4"/>
    <w:rsid w:val="00A7285A"/>
    <w:rsid w:val="00A747C8"/>
    <w:rsid w:val="00A81DD2"/>
    <w:rsid w:val="00A93AA3"/>
    <w:rsid w:val="00A96ACB"/>
    <w:rsid w:val="00AA5022"/>
    <w:rsid w:val="00AB1BBC"/>
    <w:rsid w:val="00AB558E"/>
    <w:rsid w:val="00AB6746"/>
    <w:rsid w:val="00AB7625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4301"/>
    <w:rsid w:val="00B162E1"/>
    <w:rsid w:val="00B16A1F"/>
    <w:rsid w:val="00B24265"/>
    <w:rsid w:val="00B27418"/>
    <w:rsid w:val="00B30D6B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7277"/>
    <w:rsid w:val="00B82198"/>
    <w:rsid w:val="00B84D83"/>
    <w:rsid w:val="00B878F7"/>
    <w:rsid w:val="00B96810"/>
    <w:rsid w:val="00B975BA"/>
    <w:rsid w:val="00BA0FCC"/>
    <w:rsid w:val="00BA2A4E"/>
    <w:rsid w:val="00BA3A09"/>
    <w:rsid w:val="00BA584D"/>
    <w:rsid w:val="00BB07E2"/>
    <w:rsid w:val="00BB1EB2"/>
    <w:rsid w:val="00BB4E05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909CF"/>
    <w:rsid w:val="00C911A0"/>
    <w:rsid w:val="00C914D6"/>
    <w:rsid w:val="00C977DD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6E4F"/>
    <w:rsid w:val="00CF123B"/>
    <w:rsid w:val="00CF34B7"/>
    <w:rsid w:val="00CF4E39"/>
    <w:rsid w:val="00CF6476"/>
    <w:rsid w:val="00D00EDF"/>
    <w:rsid w:val="00D03B0B"/>
    <w:rsid w:val="00D07B6A"/>
    <w:rsid w:val="00D10D09"/>
    <w:rsid w:val="00D14B38"/>
    <w:rsid w:val="00D22BDA"/>
    <w:rsid w:val="00D2760E"/>
    <w:rsid w:val="00D302B1"/>
    <w:rsid w:val="00D3071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58E0"/>
    <w:rsid w:val="00DA5FF6"/>
    <w:rsid w:val="00DB150A"/>
    <w:rsid w:val="00DB461A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6024E"/>
    <w:rsid w:val="00E61096"/>
    <w:rsid w:val="00E626F0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F035F"/>
    <w:rsid w:val="00EF3B39"/>
    <w:rsid w:val="00EF7446"/>
    <w:rsid w:val="00F017D7"/>
    <w:rsid w:val="00F03606"/>
    <w:rsid w:val="00F0475E"/>
    <w:rsid w:val="00F04C50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6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26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cp:lastPrinted>2013-10-07T02:02:00Z</cp:lastPrinted>
  <dcterms:created xsi:type="dcterms:W3CDTF">2013-10-07T01:59:00Z</dcterms:created>
  <dcterms:modified xsi:type="dcterms:W3CDTF">2013-10-07T02:02:00Z</dcterms:modified>
</cp:coreProperties>
</file>